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CDC" w:rsidRPr="007B74B0" w:rsidRDefault="00120CDC" w:rsidP="00B11D51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120CDC" w:rsidRDefault="00120CDC" w:rsidP="00120CDC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201</w:t>
      </w:r>
      <w:r w:rsidR="006A2BAE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B74B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120CDC" w:rsidRPr="000C59B1" w:rsidRDefault="00120CDC" w:rsidP="00120CDC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120CDC" w:rsidRPr="000C59B1" w:rsidRDefault="00120CDC" w:rsidP="00120CDC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120CDC" w:rsidRDefault="00120CDC" w:rsidP="00120CD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 xml:space="preserve">Перечень </w:t>
      </w:r>
    </w:p>
    <w:p w:rsidR="00120CDC" w:rsidRDefault="00120CDC" w:rsidP="00B11D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медицинских организаций (структ</w:t>
      </w:r>
      <w:r w:rsidR="00B11D51">
        <w:rPr>
          <w:rFonts w:ascii="Times New Roman" w:eastAsiaTheme="minorHAnsi" w:hAnsi="Times New Roman"/>
          <w:b/>
          <w:bCs/>
          <w:sz w:val="28"/>
          <w:szCs w:val="28"/>
        </w:rPr>
        <w:t>урных подразделений медицинских</w:t>
      </w:r>
      <w:r w:rsidR="00B11D51" w:rsidRPr="00B11D51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организаций), не имеющие прикрепившихся лиц, оплата медицинской помощи в которых осуществляется за единицу объема меди</w:t>
      </w:r>
      <w:r w:rsidR="00B11D51">
        <w:rPr>
          <w:rFonts w:ascii="Times New Roman" w:eastAsiaTheme="minorHAnsi" w:hAnsi="Times New Roman"/>
          <w:b/>
          <w:bCs/>
          <w:sz w:val="28"/>
          <w:szCs w:val="28"/>
        </w:rPr>
        <w:t>цинской помощи - за медицинскую</w:t>
      </w:r>
      <w:r w:rsidR="00B11D51" w:rsidRPr="00B11D51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5657CC">
        <w:rPr>
          <w:rFonts w:ascii="Times New Roman" w:eastAsiaTheme="minorHAnsi" w:hAnsi="Times New Roman"/>
          <w:b/>
          <w:bCs/>
          <w:sz w:val="28"/>
          <w:szCs w:val="28"/>
        </w:rPr>
        <w:t>услугу, за посещение, за обращение (законченный случай)</w:t>
      </w:r>
    </w:p>
    <w:p w:rsidR="00120CDC" w:rsidRDefault="00120CDC" w:rsidP="00120CD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на 20</w:t>
      </w:r>
      <w:r w:rsidR="00126085">
        <w:rPr>
          <w:rFonts w:ascii="Times New Roman" w:eastAsiaTheme="minorHAnsi" w:hAnsi="Times New Roman"/>
          <w:b/>
          <w:bCs/>
          <w:sz w:val="28"/>
          <w:szCs w:val="28"/>
        </w:rPr>
        <w:t>20</w:t>
      </w:r>
      <w:bookmarkStart w:id="0" w:name="_GoBack"/>
      <w:bookmarkEnd w:id="0"/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120CDC" w:rsidRPr="00F4477E" w:rsidRDefault="00120CDC" w:rsidP="00120C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F4477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24457C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5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ФКУЗ 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24457C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556E9E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E9E" w:rsidRPr="00F4477E" w:rsidRDefault="00556E9E" w:rsidP="00556E9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E9E" w:rsidRPr="00F4477E" w:rsidRDefault="00556E9E" w:rsidP="00556E9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</w:t>
            </w:r>
            <w:r w:rsidR="002C1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РТ «Республиканский центр 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E9E" w:rsidRPr="00FB78A2" w:rsidRDefault="00556E9E" w:rsidP="00556E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/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0A40DE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0A40DE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40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0A4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 w:rsidR="00A96C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</w:t>
            </w: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0A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</w:t>
            </w:r>
            <w:r w:rsidR="000A40DE"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Нефросовета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D31C93" w:rsidRDefault="00120CDC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120CDC" w:rsidRPr="00D31C93" w:rsidRDefault="00120CDC" w:rsidP="004B6B9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120CDC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CDC" w:rsidRPr="00F4477E" w:rsidRDefault="00120CDC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120CDC" w:rsidRPr="00D31C93" w:rsidRDefault="00120CDC" w:rsidP="004B6B9B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CDC" w:rsidRPr="00D31C93" w:rsidRDefault="00120CDC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4B6B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«Вита-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170059</w:t>
            </w:r>
          </w:p>
        </w:tc>
      </w:tr>
      <w:tr w:rsidR="00AD3C0B" w:rsidRPr="00F4477E" w:rsidTr="004B6B9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0B" w:rsidRPr="00F4477E" w:rsidRDefault="00AD3C0B" w:rsidP="00AD3C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AD3C0B" w:rsidRPr="00D31C93" w:rsidRDefault="00AD3C0B" w:rsidP="00AD3C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0B" w:rsidRPr="00D31C93" w:rsidRDefault="00AD3C0B" w:rsidP="00AD3C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C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</w:tbl>
    <w:p w:rsidR="00120CDC" w:rsidRDefault="00120CDC" w:rsidP="00120CDC"/>
    <w:sectPr w:rsidR="00120CDC" w:rsidSect="00B11D51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A40DE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20CDC"/>
    <w:rsid w:val="00126085"/>
    <w:rsid w:val="0013141D"/>
    <w:rsid w:val="00137B8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99E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C38"/>
    <w:rsid w:val="00585CA0"/>
    <w:rsid w:val="0058787C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B6750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96CCC"/>
    <w:rsid w:val="00AB1B7C"/>
    <w:rsid w:val="00AB34E4"/>
    <w:rsid w:val="00AB6D56"/>
    <w:rsid w:val="00AC6F92"/>
    <w:rsid w:val="00AD386F"/>
    <w:rsid w:val="00AD3C0B"/>
    <w:rsid w:val="00AE3521"/>
    <w:rsid w:val="00AF6100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23074"/>
    <w:rsid w:val="00E3171D"/>
    <w:rsid w:val="00E37822"/>
    <w:rsid w:val="00E402CA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0978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FCDE7-B51A-4270-B21C-AF221125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41</cp:revision>
  <cp:lastPrinted>2015-02-04T11:27:00Z</cp:lastPrinted>
  <dcterms:created xsi:type="dcterms:W3CDTF">2015-01-30T03:08:00Z</dcterms:created>
  <dcterms:modified xsi:type="dcterms:W3CDTF">2019-12-24T08:42:00Z</dcterms:modified>
</cp:coreProperties>
</file>